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E5C" w:rsidRPr="00C83E5C" w:rsidRDefault="00C83E5C" w:rsidP="00C83E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3E5C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83E5C" w:rsidRPr="00C83E5C" w:rsidRDefault="00C83E5C" w:rsidP="00C83E5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83E5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C83E5C">
        <w:rPr>
          <w:rFonts w:ascii="Times New Roman" w:hAnsi="Times New Roman" w:cs="Times New Roman"/>
          <w:sz w:val="22"/>
          <w:szCs w:val="22"/>
        </w:rPr>
        <w:t>(отметка об ознакомлении)</w:t>
      </w:r>
    </w:p>
    <w:tbl>
      <w:tblPr>
        <w:tblStyle w:val="a3"/>
        <w:tblW w:w="3969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C83E5C" w:rsidTr="003A7FEE">
        <w:tc>
          <w:tcPr>
            <w:tcW w:w="3969" w:type="dxa"/>
          </w:tcPr>
          <w:p w:rsidR="00C83E5C" w:rsidRPr="00C83E5C" w:rsidRDefault="00C83E5C" w:rsidP="00C83E5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E5C">
              <w:rPr>
                <w:rFonts w:ascii="Times New Roman" w:hAnsi="Times New Roman" w:cs="Times New Roman"/>
                <w:sz w:val="28"/>
                <w:szCs w:val="28"/>
              </w:rPr>
              <w:t>Руководителю</w:t>
            </w:r>
          </w:p>
          <w:p w:rsidR="00C83E5C" w:rsidRPr="00C83E5C" w:rsidRDefault="00C83E5C" w:rsidP="00C83E5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E5C">
              <w:rPr>
                <w:rFonts w:ascii="Times New Roman" w:hAnsi="Times New Roman" w:cs="Times New Roman"/>
                <w:sz w:val="28"/>
                <w:szCs w:val="28"/>
              </w:rPr>
              <w:t>Федеральной службы</w:t>
            </w:r>
          </w:p>
          <w:p w:rsidR="00C83E5C" w:rsidRPr="00C83E5C" w:rsidRDefault="00C83E5C" w:rsidP="00C83E5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E5C">
              <w:rPr>
                <w:rFonts w:ascii="Times New Roman" w:hAnsi="Times New Roman" w:cs="Times New Roman"/>
                <w:sz w:val="28"/>
                <w:szCs w:val="28"/>
              </w:rPr>
              <w:t>государственной статистики</w:t>
            </w:r>
          </w:p>
          <w:p w:rsidR="00C83E5C" w:rsidRPr="00C83E5C" w:rsidRDefault="00C83E5C" w:rsidP="00C83E5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E5C" w:rsidRPr="00C83E5C" w:rsidRDefault="00C83E5C" w:rsidP="00C83E5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3E5C">
              <w:rPr>
                <w:rFonts w:ascii="Times New Roman" w:hAnsi="Times New Roman" w:cs="Times New Roman"/>
                <w:sz w:val="28"/>
                <w:szCs w:val="28"/>
              </w:rPr>
              <w:t>(Руководителю</w:t>
            </w:r>
            <w:proofErr w:type="gramEnd"/>
          </w:p>
          <w:p w:rsidR="00C83E5C" w:rsidRPr="00C83E5C" w:rsidRDefault="00C83E5C" w:rsidP="00C83E5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E5C">
              <w:rPr>
                <w:rFonts w:ascii="Times New Roman" w:hAnsi="Times New Roman" w:cs="Times New Roman"/>
                <w:sz w:val="28"/>
                <w:szCs w:val="28"/>
              </w:rPr>
              <w:t>территориального органа</w:t>
            </w:r>
          </w:p>
          <w:p w:rsidR="00C83E5C" w:rsidRPr="00C83E5C" w:rsidRDefault="00C83E5C" w:rsidP="00C83E5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3E5C">
              <w:rPr>
                <w:rFonts w:ascii="Times New Roman" w:hAnsi="Times New Roman" w:cs="Times New Roman"/>
                <w:sz w:val="28"/>
                <w:szCs w:val="28"/>
              </w:rPr>
              <w:t>Росстата)</w:t>
            </w:r>
            <w:proofErr w:type="gramEnd"/>
          </w:p>
          <w:p w:rsidR="00C83E5C" w:rsidRPr="00C83E5C" w:rsidRDefault="00C83E5C" w:rsidP="00580F0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_______________________</w:t>
            </w:r>
          </w:p>
          <w:p w:rsidR="00C83E5C" w:rsidRDefault="00C83E5C" w:rsidP="00C83E5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127BB">
              <w:rPr>
                <w:rFonts w:ascii="Times New Roman" w:hAnsi="Times New Roman" w:cs="Times New Roman"/>
                <w:sz w:val="22"/>
                <w:szCs w:val="22"/>
              </w:rPr>
              <w:t>(замещаемая должность,</w:t>
            </w:r>
            <w:proofErr w:type="gramEnd"/>
          </w:p>
          <w:p w:rsidR="00805649" w:rsidRPr="00805649" w:rsidRDefault="00805649" w:rsidP="00C83E5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C83E5C" w:rsidRDefault="00C83E5C" w:rsidP="00C83E5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7BB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</w:t>
            </w:r>
          </w:p>
          <w:p w:rsidR="00580F04" w:rsidRPr="00580F04" w:rsidRDefault="00580F04" w:rsidP="00C83E5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C83E5C" w:rsidRPr="000127BB" w:rsidRDefault="00C83E5C" w:rsidP="00C83E5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7BB">
              <w:rPr>
                <w:rFonts w:ascii="Times New Roman" w:hAnsi="Times New Roman" w:cs="Times New Roman"/>
                <w:sz w:val="22"/>
                <w:szCs w:val="22"/>
              </w:rPr>
              <w:t>(при наличии), телефон)</w:t>
            </w:r>
          </w:p>
          <w:p w:rsidR="00C83E5C" w:rsidRDefault="00C83E5C" w:rsidP="00C83E5C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C83E5C" w:rsidRDefault="00C83E5C" w:rsidP="00C83E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3E5C" w:rsidRDefault="00C83E5C" w:rsidP="00C83E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E5ED3" w:rsidRDefault="008E5ED3" w:rsidP="00C83E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E5ED3" w:rsidRDefault="008E5ED3" w:rsidP="00C83E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3E5C" w:rsidRPr="00C83E5C" w:rsidRDefault="00C83E5C" w:rsidP="00C83E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3E5C" w:rsidRPr="00C83E5C" w:rsidRDefault="00C83E5C" w:rsidP="00C83E5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122"/>
      <w:bookmarkEnd w:id="1"/>
      <w:r w:rsidRPr="00C83E5C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C83E5C" w:rsidRPr="00C83E5C" w:rsidRDefault="00C83E5C" w:rsidP="00C83E5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E5C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</w:t>
      </w:r>
    </w:p>
    <w:p w:rsidR="00C83E5C" w:rsidRPr="00C83E5C" w:rsidRDefault="00C83E5C" w:rsidP="00C83E5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E5C">
        <w:rPr>
          <w:rFonts w:ascii="Times New Roman" w:hAnsi="Times New Roman" w:cs="Times New Roman"/>
          <w:b/>
          <w:sz w:val="28"/>
          <w:szCs w:val="28"/>
        </w:rPr>
        <w:t xml:space="preserve">при исполнении должностных обязанностей, </w:t>
      </w:r>
      <w:proofErr w:type="gramStart"/>
      <w:r w:rsidRPr="00C83E5C">
        <w:rPr>
          <w:rFonts w:ascii="Times New Roman" w:hAnsi="Times New Roman" w:cs="Times New Roman"/>
          <w:b/>
          <w:sz w:val="28"/>
          <w:szCs w:val="28"/>
        </w:rPr>
        <w:t>которая</w:t>
      </w:r>
      <w:proofErr w:type="gramEnd"/>
      <w:r w:rsidRPr="00C83E5C">
        <w:rPr>
          <w:rFonts w:ascii="Times New Roman" w:hAnsi="Times New Roman" w:cs="Times New Roman"/>
          <w:b/>
          <w:sz w:val="28"/>
          <w:szCs w:val="28"/>
        </w:rPr>
        <w:t xml:space="preserve"> приводит</w:t>
      </w:r>
    </w:p>
    <w:p w:rsidR="00C83E5C" w:rsidRPr="00C83E5C" w:rsidRDefault="00C83E5C" w:rsidP="00C83E5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E5C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:rsidR="00C83E5C" w:rsidRPr="00C83E5C" w:rsidRDefault="00C83E5C" w:rsidP="00C83E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3E5C" w:rsidRPr="00C83E5C" w:rsidRDefault="00C83E5C" w:rsidP="00C83E5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E5C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E5C">
        <w:rPr>
          <w:rFonts w:ascii="Times New Roman" w:hAnsi="Times New Roman" w:cs="Times New Roman"/>
          <w:sz w:val="28"/>
          <w:szCs w:val="28"/>
        </w:rPr>
        <w:t>должностных  обязанностей,  которая приводит или может привести к конфликту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E5C">
        <w:rPr>
          <w:rFonts w:ascii="Times New Roman" w:hAnsi="Times New Roman" w:cs="Times New Roman"/>
          <w:sz w:val="28"/>
          <w:szCs w:val="28"/>
        </w:rPr>
        <w:t>интересов (</w:t>
      </w:r>
      <w:proofErr w:type="gramStart"/>
      <w:r w:rsidRPr="00C83E5C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C83E5C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C83E5C" w:rsidRPr="00C83E5C" w:rsidRDefault="00C83E5C" w:rsidP="00C83E5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Обстоятельства, являющиеся основанием возникновения </w:t>
      </w:r>
      <w:r w:rsidRPr="00C83E5C">
        <w:rPr>
          <w:rFonts w:ascii="Times New Roman" w:hAnsi="Times New Roman" w:cs="Times New Roman"/>
          <w:sz w:val="28"/>
          <w:szCs w:val="28"/>
        </w:rPr>
        <w:t>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E5C">
        <w:rPr>
          <w:rFonts w:ascii="Times New Roman" w:hAnsi="Times New Roman" w:cs="Times New Roman"/>
          <w:sz w:val="28"/>
          <w:szCs w:val="28"/>
        </w:rPr>
        <w:t>заинтересованности: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C83E5C">
        <w:rPr>
          <w:rFonts w:ascii="Times New Roman" w:hAnsi="Times New Roman" w:cs="Times New Roman"/>
          <w:sz w:val="28"/>
          <w:szCs w:val="28"/>
        </w:rPr>
        <w:t>____</w:t>
      </w:r>
    </w:p>
    <w:p w:rsidR="00C83E5C" w:rsidRPr="00C83E5C" w:rsidRDefault="00C83E5C" w:rsidP="00C83E5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83E5C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C83E5C">
        <w:rPr>
          <w:rFonts w:ascii="Times New Roman" w:hAnsi="Times New Roman" w:cs="Times New Roman"/>
          <w:sz w:val="22"/>
          <w:szCs w:val="22"/>
        </w:rPr>
        <w:t xml:space="preserve"> (указать соответствующие обстоятельства)</w:t>
      </w:r>
    </w:p>
    <w:p w:rsidR="00C83E5C" w:rsidRPr="00C83E5C" w:rsidRDefault="00C83E5C" w:rsidP="009E11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E5C">
        <w:rPr>
          <w:rFonts w:ascii="Times New Roman" w:hAnsi="Times New Roman" w:cs="Times New Roman"/>
          <w:sz w:val="28"/>
          <w:szCs w:val="28"/>
        </w:rPr>
        <w:t>Должн</w:t>
      </w:r>
      <w:r>
        <w:rPr>
          <w:rFonts w:ascii="Times New Roman" w:hAnsi="Times New Roman" w:cs="Times New Roman"/>
          <w:sz w:val="28"/>
          <w:szCs w:val="28"/>
        </w:rPr>
        <w:t>остные обязанности, на исполнение которых влияет или</w:t>
      </w:r>
      <w:r w:rsidRPr="00C83E5C">
        <w:rPr>
          <w:rFonts w:ascii="Times New Roman" w:hAnsi="Times New Roman" w:cs="Times New Roman"/>
          <w:sz w:val="28"/>
          <w:szCs w:val="28"/>
        </w:rPr>
        <w:t xml:space="preserve"> может</w:t>
      </w:r>
    </w:p>
    <w:p w:rsidR="00C83E5C" w:rsidRPr="00C83E5C" w:rsidRDefault="00C83E5C" w:rsidP="00C83E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3E5C">
        <w:rPr>
          <w:rFonts w:ascii="Times New Roman" w:hAnsi="Times New Roman" w:cs="Times New Roman"/>
          <w:sz w:val="28"/>
          <w:szCs w:val="28"/>
        </w:rPr>
        <w:t>повлиять личная заинтересованность: 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83E5C" w:rsidRPr="00C83E5C" w:rsidRDefault="00C83E5C" w:rsidP="00C83E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3E5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83E5C" w:rsidRPr="00C83E5C" w:rsidRDefault="00C83E5C" w:rsidP="00C83E5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83E5C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83E5C">
        <w:rPr>
          <w:rFonts w:ascii="Times New Roman" w:hAnsi="Times New Roman" w:cs="Times New Roman"/>
          <w:sz w:val="28"/>
          <w:szCs w:val="28"/>
        </w:rPr>
        <w:t xml:space="preserve">     </w:t>
      </w:r>
      <w:r w:rsidRPr="00C83E5C">
        <w:rPr>
          <w:rFonts w:ascii="Times New Roman" w:hAnsi="Times New Roman" w:cs="Times New Roman"/>
          <w:sz w:val="22"/>
          <w:szCs w:val="22"/>
        </w:rPr>
        <w:t>(указать должностные обязанности)</w:t>
      </w:r>
    </w:p>
    <w:p w:rsidR="00C83E5C" w:rsidRPr="00C83E5C" w:rsidRDefault="00C83E5C" w:rsidP="008E5ED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</w:t>
      </w:r>
      <w:r w:rsidRPr="00C83E5C">
        <w:rPr>
          <w:rFonts w:ascii="Times New Roman" w:hAnsi="Times New Roman" w:cs="Times New Roman"/>
          <w:sz w:val="28"/>
          <w:szCs w:val="28"/>
        </w:rPr>
        <w:t xml:space="preserve"> конфликта</w:t>
      </w:r>
      <w:r w:rsidR="008E5ED3">
        <w:rPr>
          <w:rFonts w:ascii="Times New Roman" w:hAnsi="Times New Roman" w:cs="Times New Roman"/>
          <w:sz w:val="28"/>
          <w:szCs w:val="28"/>
        </w:rPr>
        <w:t> </w:t>
      </w:r>
      <w:r w:rsidRPr="00C83E5C">
        <w:rPr>
          <w:rFonts w:ascii="Times New Roman" w:hAnsi="Times New Roman" w:cs="Times New Roman"/>
          <w:sz w:val="28"/>
          <w:szCs w:val="28"/>
        </w:rPr>
        <w:t>интересов: _______________________________________________</w:t>
      </w:r>
    </w:p>
    <w:p w:rsidR="00C83E5C" w:rsidRPr="00C83E5C" w:rsidRDefault="00C83E5C" w:rsidP="008E5ED3">
      <w:pPr>
        <w:pStyle w:val="ConsPlusNonformat"/>
        <w:ind w:left="2124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83E5C">
        <w:rPr>
          <w:rFonts w:ascii="Times New Roman" w:hAnsi="Times New Roman" w:cs="Times New Roman"/>
          <w:sz w:val="22"/>
          <w:szCs w:val="22"/>
        </w:rPr>
        <w:t xml:space="preserve"> (указать меры, предлагаемые лицом, направившим уведомление)</w:t>
      </w:r>
    </w:p>
    <w:p w:rsidR="00C83E5C" w:rsidRPr="00C83E5C" w:rsidRDefault="00C83E5C" w:rsidP="00C83E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3E5C" w:rsidRPr="00C83E5C" w:rsidRDefault="00C83E5C" w:rsidP="009E11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3E5C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E5C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федеральных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гражданских служащих </w:t>
      </w:r>
      <w:r w:rsidRPr="00C83E5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едеральной службы государственной статистики </w:t>
      </w:r>
      <w:r w:rsidRPr="00C83E5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работников </w:t>
      </w:r>
      <w:r w:rsidRPr="00C83E5C">
        <w:rPr>
          <w:rFonts w:ascii="Times New Roman" w:hAnsi="Times New Roman" w:cs="Times New Roman"/>
          <w:sz w:val="28"/>
          <w:szCs w:val="28"/>
        </w:rPr>
        <w:t xml:space="preserve">организаций, созданных для </w:t>
      </w:r>
      <w:r w:rsidRPr="00C83E5C">
        <w:rPr>
          <w:rFonts w:ascii="Times New Roman" w:hAnsi="Times New Roman" w:cs="Times New Roman"/>
          <w:sz w:val="28"/>
          <w:szCs w:val="28"/>
        </w:rPr>
        <w:lastRenderedPageBreak/>
        <w:t>выполнения задач, поставленных перед</w:t>
      </w:r>
      <w:r>
        <w:rPr>
          <w:rFonts w:ascii="Times New Roman" w:hAnsi="Times New Roman" w:cs="Times New Roman"/>
          <w:sz w:val="28"/>
          <w:szCs w:val="28"/>
        </w:rPr>
        <w:t xml:space="preserve"> Федеральной</w:t>
      </w:r>
      <w:r w:rsidRPr="00C83E5C">
        <w:rPr>
          <w:rFonts w:ascii="Times New Roman" w:hAnsi="Times New Roman" w:cs="Times New Roman"/>
          <w:sz w:val="28"/>
          <w:szCs w:val="28"/>
        </w:rPr>
        <w:t xml:space="preserve"> службой государственной статистики, и урегулированию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E5C">
        <w:rPr>
          <w:rFonts w:ascii="Times New Roman" w:hAnsi="Times New Roman" w:cs="Times New Roman"/>
          <w:sz w:val="28"/>
          <w:szCs w:val="28"/>
        </w:rPr>
        <w:t xml:space="preserve">интересов </w:t>
      </w:r>
      <w:r>
        <w:rPr>
          <w:rFonts w:ascii="Times New Roman" w:hAnsi="Times New Roman" w:cs="Times New Roman"/>
          <w:sz w:val="28"/>
          <w:szCs w:val="28"/>
        </w:rPr>
        <w:t xml:space="preserve">(Комиссии по соблюдению требований к служебному </w:t>
      </w:r>
      <w:r w:rsidRPr="00C83E5C">
        <w:rPr>
          <w:rFonts w:ascii="Times New Roman" w:hAnsi="Times New Roman" w:cs="Times New Roman"/>
          <w:sz w:val="28"/>
          <w:szCs w:val="28"/>
        </w:rPr>
        <w:t>поведению</w:t>
      </w:r>
      <w:r>
        <w:rPr>
          <w:rFonts w:ascii="Times New Roman" w:hAnsi="Times New Roman" w:cs="Times New Roman"/>
          <w:sz w:val="28"/>
          <w:szCs w:val="28"/>
        </w:rPr>
        <w:t xml:space="preserve"> федеральных государственных гражданских</w:t>
      </w:r>
      <w:r w:rsidRPr="00C83E5C">
        <w:rPr>
          <w:rFonts w:ascii="Times New Roman" w:hAnsi="Times New Roman" w:cs="Times New Roman"/>
          <w:sz w:val="28"/>
          <w:szCs w:val="28"/>
        </w:rPr>
        <w:t xml:space="preserve"> служащих территориальных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</w:t>
      </w:r>
      <w:r w:rsidRPr="00C83E5C">
        <w:rPr>
          <w:rFonts w:ascii="Times New Roman" w:hAnsi="Times New Roman" w:cs="Times New Roman"/>
          <w:sz w:val="28"/>
          <w:szCs w:val="28"/>
        </w:rPr>
        <w:t xml:space="preserve"> статистики и урегулированию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E5C">
        <w:rPr>
          <w:rFonts w:ascii="Times New Roman" w:hAnsi="Times New Roman" w:cs="Times New Roman"/>
          <w:sz w:val="28"/>
          <w:szCs w:val="28"/>
        </w:rPr>
        <w:t>интересов).</w:t>
      </w:r>
      <w:proofErr w:type="gramEnd"/>
    </w:p>
    <w:p w:rsidR="00C83E5C" w:rsidRDefault="00C83E5C" w:rsidP="00C83E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E5ED3" w:rsidRPr="00C83E5C" w:rsidRDefault="008E5ED3" w:rsidP="00C83E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3E5C" w:rsidRPr="00C83E5C" w:rsidRDefault="000127BB" w:rsidP="00C83E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 ______</w:t>
      </w:r>
      <w:r w:rsidR="008E5ED3">
        <w:rPr>
          <w:rFonts w:ascii="Times New Roman" w:hAnsi="Times New Roman" w:cs="Times New Roman"/>
          <w:sz w:val="28"/>
          <w:szCs w:val="28"/>
        </w:rPr>
        <w:t>____ 20__ г.</w:t>
      </w:r>
      <w:r w:rsidR="008E5ED3">
        <w:rPr>
          <w:rFonts w:ascii="Times New Roman" w:hAnsi="Times New Roman" w:cs="Times New Roman"/>
          <w:sz w:val="28"/>
          <w:szCs w:val="28"/>
        </w:rPr>
        <w:tab/>
        <w:t>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8E5ED3">
        <w:rPr>
          <w:rFonts w:ascii="Times New Roman" w:hAnsi="Times New Roman" w:cs="Times New Roman"/>
          <w:sz w:val="28"/>
          <w:szCs w:val="28"/>
        </w:rPr>
        <w:tab/>
      </w:r>
      <w:r w:rsidR="008E5ED3"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C83E5C" w:rsidRPr="000127BB" w:rsidRDefault="00C83E5C" w:rsidP="008E5ED3">
      <w:pPr>
        <w:pStyle w:val="ConsPlusNonformat"/>
        <w:ind w:left="3540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127BB">
        <w:rPr>
          <w:rFonts w:ascii="Times New Roman" w:hAnsi="Times New Roman" w:cs="Times New Roman"/>
          <w:sz w:val="22"/>
          <w:szCs w:val="22"/>
        </w:rPr>
        <w:t>(подпись)</w:t>
      </w:r>
      <w:r w:rsidR="008E5ED3">
        <w:rPr>
          <w:rFonts w:ascii="Times New Roman" w:hAnsi="Times New Roman" w:cs="Times New Roman"/>
          <w:sz w:val="22"/>
          <w:szCs w:val="22"/>
        </w:rPr>
        <w:tab/>
      </w:r>
      <w:r w:rsidR="008E5ED3">
        <w:rPr>
          <w:rFonts w:ascii="Times New Roman" w:hAnsi="Times New Roman" w:cs="Times New Roman"/>
          <w:sz w:val="22"/>
          <w:szCs w:val="22"/>
        </w:rPr>
        <w:tab/>
        <w:t xml:space="preserve">     </w:t>
      </w:r>
      <w:r w:rsidRPr="000127BB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:rsidR="00C83E5C" w:rsidRPr="000127BB" w:rsidRDefault="00C83E5C" w:rsidP="00C83E5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83E5C" w:rsidRPr="00C83E5C" w:rsidRDefault="00C83E5C" w:rsidP="00C83E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3E5C" w:rsidRPr="00C83E5C" w:rsidRDefault="00C83E5C" w:rsidP="00C83E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1FE8" w:rsidRDefault="00951FE8"/>
    <w:sectPr w:rsidR="00951FE8" w:rsidSect="00C83E5C">
      <w:pgSz w:w="11906" w:h="16838"/>
      <w:pgMar w:top="1702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E5C"/>
    <w:rsid w:val="000127BB"/>
    <w:rsid w:val="0001438C"/>
    <w:rsid w:val="00087594"/>
    <w:rsid w:val="00097725"/>
    <w:rsid w:val="000A0D7F"/>
    <w:rsid w:val="000A2DCD"/>
    <w:rsid w:val="000F4EEB"/>
    <w:rsid w:val="001D6046"/>
    <w:rsid w:val="001F0002"/>
    <w:rsid w:val="001F377D"/>
    <w:rsid w:val="001F64DB"/>
    <w:rsid w:val="002A2402"/>
    <w:rsid w:val="002D1D65"/>
    <w:rsid w:val="002D2B7D"/>
    <w:rsid w:val="002D3174"/>
    <w:rsid w:val="00324569"/>
    <w:rsid w:val="003A5307"/>
    <w:rsid w:val="003A7FEE"/>
    <w:rsid w:val="003B0234"/>
    <w:rsid w:val="003C0CFD"/>
    <w:rsid w:val="003D1ACC"/>
    <w:rsid w:val="003E0647"/>
    <w:rsid w:val="003E2324"/>
    <w:rsid w:val="00421B00"/>
    <w:rsid w:val="00444155"/>
    <w:rsid w:val="00486A81"/>
    <w:rsid w:val="00494E39"/>
    <w:rsid w:val="004B1C92"/>
    <w:rsid w:val="004E0D0F"/>
    <w:rsid w:val="004F6C37"/>
    <w:rsid w:val="00532D61"/>
    <w:rsid w:val="00580F04"/>
    <w:rsid w:val="005849A1"/>
    <w:rsid w:val="005F5C00"/>
    <w:rsid w:val="005F6F58"/>
    <w:rsid w:val="00615777"/>
    <w:rsid w:val="0061658D"/>
    <w:rsid w:val="006650E6"/>
    <w:rsid w:val="00677FB5"/>
    <w:rsid w:val="006C0196"/>
    <w:rsid w:val="007876BB"/>
    <w:rsid w:val="007B427C"/>
    <w:rsid w:val="008031A2"/>
    <w:rsid w:val="00805649"/>
    <w:rsid w:val="00805F97"/>
    <w:rsid w:val="0085588A"/>
    <w:rsid w:val="00865721"/>
    <w:rsid w:val="008738C7"/>
    <w:rsid w:val="00882E05"/>
    <w:rsid w:val="008E5ED3"/>
    <w:rsid w:val="009440ED"/>
    <w:rsid w:val="00946A48"/>
    <w:rsid w:val="00951FE8"/>
    <w:rsid w:val="00961AF3"/>
    <w:rsid w:val="00965E84"/>
    <w:rsid w:val="00967F9C"/>
    <w:rsid w:val="00974BD5"/>
    <w:rsid w:val="00995882"/>
    <w:rsid w:val="009A6C49"/>
    <w:rsid w:val="009C4791"/>
    <w:rsid w:val="009D7546"/>
    <w:rsid w:val="009E1152"/>
    <w:rsid w:val="009F552D"/>
    <w:rsid w:val="00A46BB4"/>
    <w:rsid w:val="00A657A1"/>
    <w:rsid w:val="00A97AF0"/>
    <w:rsid w:val="00AC7EB2"/>
    <w:rsid w:val="00AF1407"/>
    <w:rsid w:val="00AF70EA"/>
    <w:rsid w:val="00B0213D"/>
    <w:rsid w:val="00B10CD1"/>
    <w:rsid w:val="00B12FB2"/>
    <w:rsid w:val="00B573DD"/>
    <w:rsid w:val="00B81D93"/>
    <w:rsid w:val="00B82588"/>
    <w:rsid w:val="00BB78F6"/>
    <w:rsid w:val="00BC0D28"/>
    <w:rsid w:val="00BD7475"/>
    <w:rsid w:val="00BF5B05"/>
    <w:rsid w:val="00C35A58"/>
    <w:rsid w:val="00C575AB"/>
    <w:rsid w:val="00C83E5C"/>
    <w:rsid w:val="00C84223"/>
    <w:rsid w:val="00CA16F4"/>
    <w:rsid w:val="00CB5B95"/>
    <w:rsid w:val="00D036FF"/>
    <w:rsid w:val="00D13931"/>
    <w:rsid w:val="00D42DF4"/>
    <w:rsid w:val="00D4387F"/>
    <w:rsid w:val="00D6065B"/>
    <w:rsid w:val="00D75DC8"/>
    <w:rsid w:val="00DD0724"/>
    <w:rsid w:val="00E1633C"/>
    <w:rsid w:val="00E222F1"/>
    <w:rsid w:val="00E60F04"/>
    <w:rsid w:val="00F20340"/>
    <w:rsid w:val="00F52E68"/>
    <w:rsid w:val="00F63C76"/>
    <w:rsid w:val="00F7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3E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3E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83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3E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3E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83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Пасечник Е.М.</dc:creator>
  <cp:lastModifiedBy>Пасечник Е.М.</cp:lastModifiedBy>
  <cp:revision>10</cp:revision>
  <dcterms:created xsi:type="dcterms:W3CDTF">2016-05-31T10:19:00Z</dcterms:created>
  <dcterms:modified xsi:type="dcterms:W3CDTF">2016-06-01T07:20:00Z</dcterms:modified>
</cp:coreProperties>
</file>